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DE" w:rsidRPr="00DA60DE" w:rsidRDefault="00DA60DE" w:rsidP="00DA60DE">
      <w:pPr>
        <w:spacing w:after="0" w:line="259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Директору</w:t>
      </w:r>
    </w:p>
    <w:p w:rsidR="00DA60DE" w:rsidRPr="00DA60DE" w:rsidRDefault="00DA60DE" w:rsidP="00DA60DE">
      <w:pPr>
        <w:spacing w:after="0" w:line="259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МБОУ № 32 г. Липецка</w:t>
      </w:r>
    </w:p>
    <w:p w:rsidR="00DA60DE" w:rsidRPr="00DA60DE" w:rsidRDefault="00773B36" w:rsidP="00DA60DE">
      <w:pPr>
        <w:spacing w:after="0" w:line="259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Н.А. Томилиной</w:t>
      </w:r>
      <w:bookmarkStart w:id="0" w:name="_GoBack"/>
      <w:bookmarkEnd w:id="0"/>
    </w:p>
    <w:p w:rsidR="00DA60DE" w:rsidRPr="00DA60DE" w:rsidRDefault="00DA60DE" w:rsidP="00DA60DE">
      <w:pPr>
        <w:spacing w:after="0" w:line="259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DA60DE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DA60DE" w:rsidRPr="00142B96" w:rsidRDefault="00DA60DE" w:rsidP="00DA60DE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DA60DE" w:rsidRPr="00142B96" w:rsidRDefault="00DA60DE" w:rsidP="00DA60DE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>(Ф.И.О. поступающего (обучающегося после получения основного общего образования или после достижения восемнадцати лет))</w:t>
      </w:r>
    </w:p>
    <w:p w:rsidR="00DA60DE" w:rsidRPr="00142B96" w:rsidRDefault="00DA60DE" w:rsidP="00DA60D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60DE" w:rsidRPr="00BF66CF" w:rsidRDefault="00DA60DE" w:rsidP="00DA60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6C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DA60DE" w:rsidRPr="00142B96" w:rsidRDefault="00DA60DE" w:rsidP="00DA60DE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Прошу зачислить меня на обучение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DA60DE" w:rsidRPr="00142B96" w:rsidRDefault="00DA60DE" w:rsidP="00DA60DE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(указать в какой класс)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Фамилия 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Имя 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Отчество (при наличии) 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DA60DE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Дата рождения 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Номер(а) телефона(ов)_______________________________________________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Наличие права первоочередного или преимущественного приема: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право имеется;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право отсутствует.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ab/>
        <w:t xml:space="preserve">Сведения о наличии права первоочередного приема (подтверждается путем предоставления соответствующего документа) 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Обладатель права ребенок из категории: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дети судей;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дети прокуроров;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дети военнослужащих по месту жительства семей;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дети сотрудника полиции, в том числе: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    - дети, находящиеся (находившиеся) на иждивении сотрудника полиции;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дети гражданина Российской Федерации: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исключивших возможность дальнейшего       прохождения службы в полиции;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дети сотрудников Следственного комитета;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</w:t>
      </w:r>
      <w:r w:rsidRPr="00DA60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дети сотрудников органов внутренних дел, не являющихся сотрудниками полиции;</w:t>
      </w:r>
    </w:p>
    <w:p w:rsidR="00DA60DE" w:rsidRPr="00DA60DE" w:rsidRDefault="00DA60DE" w:rsidP="00DA60D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Наличие потребности поступающего в обучении по адаптированной образовательной программе: 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потребность имеется;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потребность отсутствует.</w:t>
      </w:r>
    </w:p>
    <w:p w:rsidR="00DA60DE" w:rsidRPr="00DA60DE" w:rsidRDefault="00DA60DE" w:rsidP="00DA60D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Наличие потребности поступающего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 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потребность имеется;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потребность отсутствует.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Даю(ем) согласие на обучение по адаптированной образовательной программе моего ребенка__________________________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Pr="00DA60DE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DA60DE" w:rsidRPr="00142B96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DA60DE" w:rsidRPr="00142B96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Я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DA60DE" w:rsidRPr="00142B96" w:rsidRDefault="00DA60DE" w:rsidP="00DA60DE">
      <w:pPr>
        <w:spacing w:after="0" w:line="259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(фамилия, имя, отчество (последнее при наличии) поступающего, достигшего возраста восемнадцати лет, полностью)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даю согласие на обучение по адаптированной образовательной программе. 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Выбираю:                                                               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DA60DE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0DE" w:rsidRPr="00DA60DE" w:rsidRDefault="00DA60DE" w:rsidP="00DA60D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С уставом, с лицензией на осуществление образовательной деятельности (сведениями о дате предоставления и регистрационном номере),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ознакомлен.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0DE" w:rsidRPr="00142B96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                                             ____________________________</w:t>
      </w:r>
    </w:p>
    <w:p w:rsidR="00DA60DE" w:rsidRPr="00142B96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(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>(подпись поступающего)</w:t>
      </w:r>
    </w:p>
    <w:p w:rsidR="00DA60DE" w:rsidRPr="00142B96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60DE" w:rsidRPr="00142B96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0DE" w:rsidRPr="00142B96" w:rsidRDefault="00DA60DE" w:rsidP="00DA60D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  <w:r>
        <w:rPr>
          <w:rFonts w:ascii="Times New Roman" w:eastAsia="Calibri" w:hAnsi="Times New Roman" w:cs="Times New Roman"/>
          <w:sz w:val="28"/>
          <w:szCs w:val="28"/>
        </w:rPr>
        <w:t>на обработку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6 Федерального закона от 27.07.2006 № 152-ФЗ «О персональных данных»</w:t>
      </w:r>
    </w:p>
    <w:p w:rsidR="00DA60DE" w:rsidRPr="00142B96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60DE" w:rsidRPr="00142B96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                              ________________________________</w:t>
      </w:r>
    </w:p>
    <w:p w:rsidR="00DA60DE" w:rsidRPr="00142B96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(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(подпись поступающего)</w:t>
      </w:r>
    </w:p>
    <w:p w:rsidR="00DA60DE" w:rsidRPr="00142B96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60DE" w:rsidRPr="00794E9A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Регистрационный номер за</w:t>
      </w:r>
      <w:r>
        <w:rPr>
          <w:rFonts w:ascii="Times New Roman" w:eastAsia="Calibri" w:hAnsi="Times New Roman" w:cs="Times New Roman"/>
          <w:sz w:val="28"/>
          <w:szCs w:val="28"/>
        </w:rPr>
        <w:t>явления ______________________</w:t>
      </w:r>
    </w:p>
    <w:p w:rsidR="00BB3172" w:rsidRDefault="00BB3172"/>
    <w:sectPr w:rsidR="00BB3172" w:rsidSect="00DA60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0DE"/>
    <w:rsid w:val="001F19C4"/>
    <w:rsid w:val="0023044C"/>
    <w:rsid w:val="00760FDE"/>
    <w:rsid w:val="00773B36"/>
    <w:rsid w:val="00BB3172"/>
    <w:rsid w:val="00BF66CF"/>
    <w:rsid w:val="00D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CAEE"/>
  <w15:docId w15:val="{F33EE778-02CB-4729-8FF3-ECDFE4DD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D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DOU_134</cp:lastModifiedBy>
  <cp:revision>5</cp:revision>
  <dcterms:created xsi:type="dcterms:W3CDTF">2021-03-17T12:20:00Z</dcterms:created>
  <dcterms:modified xsi:type="dcterms:W3CDTF">2023-02-28T08:02:00Z</dcterms:modified>
</cp:coreProperties>
</file>